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7.68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7.68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400000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400000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463783.77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380000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290000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105677.65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20000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100000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86464.00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271642.12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4353481.89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6044800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4454070.43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节约开支、及时拨付资金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3ZTIzYjAwNjlmNmJiMDQwNjdjN2EyNjU2MGM1OWEifQ=="/>
  </w:docVars>
  <w:rsids>
    <w:rsidRoot w:val="03373877"/>
    <w:rsid w:val="00372159"/>
    <w:rsid w:val="00CC6FFC"/>
    <w:rsid w:val="03373877"/>
    <w:rsid w:val="07D26FDC"/>
    <w:rsid w:val="0AF86254"/>
    <w:rsid w:val="1772678E"/>
    <w:rsid w:val="179F5A9B"/>
    <w:rsid w:val="1F862B32"/>
    <w:rsid w:val="1FC0372C"/>
    <w:rsid w:val="26170C2C"/>
    <w:rsid w:val="300D0066"/>
    <w:rsid w:val="437E1E93"/>
    <w:rsid w:val="456D50D1"/>
    <w:rsid w:val="49F74593"/>
    <w:rsid w:val="4EB250E6"/>
    <w:rsid w:val="58C039E1"/>
    <w:rsid w:val="592D7201"/>
    <w:rsid w:val="5B1213E7"/>
    <w:rsid w:val="5B7C2D04"/>
    <w:rsid w:val="5C556851"/>
    <w:rsid w:val="6025250E"/>
    <w:rsid w:val="68112A26"/>
    <w:rsid w:val="6A933BC6"/>
    <w:rsid w:val="6F8B3FC6"/>
    <w:rsid w:val="734931FB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110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2023-09-21T14:15:15Z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